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09EB" w14:textId="5C91BA1A" w:rsidR="002B5751" w:rsidRDefault="00000000">
      <w:pPr>
        <w:ind w:firstLineChars="0" w:firstLine="0"/>
        <w:rPr>
          <w:rFonts w:eastAsia="FangSong" w:cs="FangSong"/>
        </w:rPr>
      </w:pPr>
      <w:r>
        <w:rPr>
          <w:rFonts w:eastAsia="FangSong" w:cs="FangSong" w:hint="eastAsia"/>
        </w:rPr>
        <w:t>附件</w:t>
      </w:r>
      <w:r w:rsidR="007C43B1">
        <w:rPr>
          <w:rFonts w:eastAsia="FangSong" w:cs="FangSong" w:hint="eastAsia"/>
        </w:rPr>
        <w:t>：</w:t>
      </w:r>
    </w:p>
    <w:p w14:paraId="698F687E" w14:textId="3E15C7EE" w:rsidR="002B5751" w:rsidRPr="00406075" w:rsidRDefault="00000000">
      <w:pPr>
        <w:ind w:firstLine="880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 w:rsidRPr="00406075"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  <w:t>202</w:t>
      </w:r>
      <w:r w:rsidR="00CA705E"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6</w:t>
      </w:r>
      <w:r w:rsidRPr="00406075"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年度</w:t>
      </w:r>
      <w:r w:rsidR="00406075" w:rsidRPr="00406075"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中国足球协会教练员讲师选拔培训推荐表</w:t>
      </w:r>
    </w:p>
    <w:p w14:paraId="6A7224C1" w14:textId="77777777" w:rsidR="00406075" w:rsidRPr="00CA705E" w:rsidRDefault="00406075">
      <w:pPr>
        <w:ind w:firstLine="640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Cs w:val="32"/>
        </w:rPr>
      </w:pPr>
    </w:p>
    <w:p w14:paraId="3DA887BC" w14:textId="21F9FC96" w:rsidR="002B5751" w:rsidRDefault="00406075">
      <w:pPr>
        <w:ind w:firstLineChars="0" w:firstLine="0"/>
      </w:pPr>
      <w:r>
        <w:rPr>
          <w:rFonts w:eastAsia="FangSong" w:cs="SimSun" w:hint="eastAsia"/>
          <w:bCs/>
          <w:color w:val="000000"/>
          <w:kern w:val="0"/>
          <w:sz w:val="28"/>
          <w:szCs w:val="28"/>
        </w:rPr>
        <w:t>会员协会：__________________（盖章）  单位联系人：__________________  联系电话：__________________</w:t>
      </w:r>
    </w:p>
    <w:tbl>
      <w:tblPr>
        <w:tblW w:w="13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1893"/>
        <w:gridCol w:w="1852"/>
        <w:gridCol w:w="1060"/>
        <w:gridCol w:w="1908"/>
        <w:gridCol w:w="4252"/>
        <w:gridCol w:w="2046"/>
      </w:tblGrid>
      <w:tr w:rsidR="00CA705E" w14:paraId="7D3E930D" w14:textId="3AA2FE33" w:rsidTr="00CA705E">
        <w:trPr>
          <w:jc w:val="center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0899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序号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8C22" w14:textId="37C8B1F8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教练员姓名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B0D2" w14:textId="13F4F53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身份证号码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322C" w14:textId="24F2F3DD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性别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7936" w14:textId="46CAE5DE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教练员级别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BB14" w14:textId="10E8B283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工作单位及职务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CEC8" w14:textId="77777777" w:rsidR="00CA705E" w:rsidRDefault="00CA705E" w:rsidP="00CA705E">
            <w:pPr>
              <w:widowControl/>
              <w:spacing w:line="24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是否曾具备</w:t>
            </w:r>
          </w:p>
          <w:p w14:paraId="19FEAFFD" w14:textId="27C1487E" w:rsidR="00CA705E" w:rsidRDefault="00CA705E" w:rsidP="00CA705E">
            <w:pPr>
              <w:widowControl/>
              <w:spacing w:line="240" w:lineRule="auto"/>
              <w:ind w:firstLineChars="0" w:firstLine="0"/>
              <w:jc w:val="center"/>
              <w:rPr>
                <w:rFonts w:eastAsia="FangSong" w:cs="SimSun" w:hint="eastAsia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讲师资质</w:t>
            </w:r>
          </w:p>
        </w:tc>
      </w:tr>
      <w:tr w:rsidR="00CA705E" w14:paraId="59C934E0" w14:textId="5AB23EFF" w:rsidTr="00CA705E">
        <w:trPr>
          <w:jc w:val="center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610B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BEA2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2C4F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BC46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A0A6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C445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E6C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</w:tr>
      <w:tr w:rsidR="00CA705E" w14:paraId="075910BB" w14:textId="21F54A49" w:rsidTr="00CA705E">
        <w:trPr>
          <w:jc w:val="center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5CDB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EB1E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A229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C494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38C3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3FE5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9D13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</w:tr>
      <w:tr w:rsidR="00CA705E" w14:paraId="41FAAEC2" w14:textId="6FA9C87A" w:rsidTr="00CA705E">
        <w:trPr>
          <w:jc w:val="center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95EB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  <w:r>
              <w:rPr>
                <w:rFonts w:eastAsia="FangSong" w:cs="SimSun" w:hint="eastAsia"/>
                <w:color w:val="000000" w:themeColor="text1"/>
                <w:kern w:val="0"/>
                <w:szCs w:val="32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5D37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0921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2475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84E1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868E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E3B5" w14:textId="77777777" w:rsidR="00CA705E" w:rsidRDefault="00CA705E">
            <w:pPr>
              <w:widowControl/>
              <w:spacing w:line="480" w:lineRule="auto"/>
              <w:ind w:firstLineChars="0" w:firstLine="0"/>
              <w:jc w:val="center"/>
              <w:rPr>
                <w:rFonts w:eastAsia="FangSong" w:cs="SimSun"/>
                <w:color w:val="000000" w:themeColor="text1"/>
                <w:kern w:val="0"/>
                <w:szCs w:val="32"/>
              </w:rPr>
            </w:pPr>
          </w:p>
        </w:tc>
      </w:tr>
    </w:tbl>
    <w:p w14:paraId="4F8270CD" w14:textId="036D3B62" w:rsidR="002B5751" w:rsidRDefault="002B5751">
      <w:pPr>
        <w:ind w:firstLine="640"/>
        <w:rPr>
          <w:lang w:val="en"/>
        </w:rPr>
      </w:pPr>
    </w:p>
    <w:sectPr w:rsidR="002B57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69BBB" w14:textId="77777777" w:rsidR="00DF3C17" w:rsidRDefault="00DF3C17">
      <w:pPr>
        <w:ind w:firstLine="640"/>
      </w:pPr>
      <w:r>
        <w:separator/>
      </w:r>
    </w:p>
  </w:endnote>
  <w:endnote w:type="continuationSeparator" w:id="0">
    <w:p w14:paraId="31CB7B29" w14:textId="77777777" w:rsidR="00DF3C17" w:rsidRDefault="00DF3C17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Microsoft YaHei"/>
    <w:charset w:val="86"/>
    <w:family w:val="script"/>
    <w:pitch w:val="fixed"/>
    <w:sig w:usb0="00000001" w:usb1="080E0000" w:usb2="0000001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楷体_GBK">
    <w:altName w:val="Microsoft YaHei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Song">
    <w:altName w:val="华文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Microsoft YaHei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268C" w14:textId="77777777" w:rsidR="001742F8" w:rsidRDefault="001742F8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577DF" w14:textId="77777777" w:rsidR="002B5751" w:rsidRDefault="00000000">
    <w:pPr>
      <w:pStyle w:val="a4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6C5F45" wp14:editId="398FC57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63EB1" w14:textId="77777777" w:rsidR="002B5751" w:rsidRDefault="00000000">
                          <w:pPr>
                            <w:pStyle w:val="a4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C5F4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B963EB1" w14:textId="77777777" w:rsidR="002B5751" w:rsidRDefault="00000000">
                    <w:pPr>
                      <w:pStyle w:val="a4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F135" w14:textId="77777777" w:rsidR="001742F8" w:rsidRDefault="001742F8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1D0F8" w14:textId="77777777" w:rsidR="00DF3C17" w:rsidRDefault="00DF3C17">
      <w:pPr>
        <w:ind w:firstLine="640"/>
      </w:pPr>
      <w:r>
        <w:separator/>
      </w:r>
    </w:p>
  </w:footnote>
  <w:footnote w:type="continuationSeparator" w:id="0">
    <w:p w14:paraId="344F0064" w14:textId="77777777" w:rsidR="00DF3C17" w:rsidRDefault="00DF3C17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F250" w14:textId="77777777" w:rsidR="001742F8" w:rsidRDefault="001742F8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D373" w14:textId="77777777" w:rsidR="001742F8" w:rsidRDefault="001742F8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8A22" w14:textId="77777777" w:rsidR="001742F8" w:rsidRDefault="001742F8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77EEEF"/>
    <w:rsid w:val="00F45812"/>
    <w:rsid w:val="3F77EEEF"/>
    <w:rsid w:val="972FA73B"/>
    <w:rsid w:val="97F5D976"/>
    <w:rsid w:val="9B9BFE05"/>
    <w:rsid w:val="AF37F237"/>
    <w:rsid w:val="AFAB7A45"/>
    <w:rsid w:val="AFFECF97"/>
    <w:rsid w:val="B1692140"/>
    <w:rsid w:val="BAF74719"/>
    <w:rsid w:val="BBD9B808"/>
    <w:rsid w:val="BBF9D75D"/>
    <w:rsid w:val="BEDEACF7"/>
    <w:rsid w:val="BF3FDCBD"/>
    <w:rsid w:val="BF5C64F0"/>
    <w:rsid w:val="BFF46577"/>
    <w:rsid w:val="BFFFFA4C"/>
    <w:rsid w:val="CEAEAE23"/>
    <w:rsid w:val="D3FFBFBA"/>
    <w:rsid w:val="D6EFA2DD"/>
    <w:rsid w:val="D6FF630A"/>
    <w:rsid w:val="D7FDB30E"/>
    <w:rsid w:val="DABE7DAF"/>
    <w:rsid w:val="DD9B0D52"/>
    <w:rsid w:val="DEE6994B"/>
    <w:rsid w:val="DEE9F83C"/>
    <w:rsid w:val="DF9FE09F"/>
    <w:rsid w:val="EBF29832"/>
    <w:rsid w:val="ED75E438"/>
    <w:rsid w:val="EFD5C87F"/>
    <w:rsid w:val="EFF739A8"/>
    <w:rsid w:val="F1EB425A"/>
    <w:rsid w:val="F1F737B9"/>
    <w:rsid w:val="F2C7AE86"/>
    <w:rsid w:val="F3FEE798"/>
    <w:rsid w:val="F3FFD06D"/>
    <w:rsid w:val="F5E73C1F"/>
    <w:rsid w:val="F6BFF5F6"/>
    <w:rsid w:val="F9D900AB"/>
    <w:rsid w:val="FA592514"/>
    <w:rsid w:val="FAFF1A3F"/>
    <w:rsid w:val="FBB68B21"/>
    <w:rsid w:val="FBDF41AD"/>
    <w:rsid w:val="FDB02375"/>
    <w:rsid w:val="FDBDF46A"/>
    <w:rsid w:val="FDF93609"/>
    <w:rsid w:val="FE7799F4"/>
    <w:rsid w:val="FEEF7E28"/>
    <w:rsid w:val="FEF05E8B"/>
    <w:rsid w:val="FEF79DFC"/>
    <w:rsid w:val="FF6F2F12"/>
    <w:rsid w:val="FFAF02E4"/>
    <w:rsid w:val="FFFB532C"/>
    <w:rsid w:val="001742F8"/>
    <w:rsid w:val="00203BE2"/>
    <w:rsid w:val="00275BA2"/>
    <w:rsid w:val="002B4C07"/>
    <w:rsid w:val="002B5751"/>
    <w:rsid w:val="00383972"/>
    <w:rsid w:val="00406075"/>
    <w:rsid w:val="00634F9F"/>
    <w:rsid w:val="006E038B"/>
    <w:rsid w:val="00793B3D"/>
    <w:rsid w:val="007C43B1"/>
    <w:rsid w:val="007F6EE1"/>
    <w:rsid w:val="00863EE1"/>
    <w:rsid w:val="009A0A86"/>
    <w:rsid w:val="00A24169"/>
    <w:rsid w:val="00CA705E"/>
    <w:rsid w:val="00D53687"/>
    <w:rsid w:val="00D64F3B"/>
    <w:rsid w:val="00DF3C17"/>
    <w:rsid w:val="00E90A83"/>
    <w:rsid w:val="00F3068A"/>
    <w:rsid w:val="00FB5BA4"/>
    <w:rsid w:val="0F7E07C2"/>
    <w:rsid w:val="16F04108"/>
    <w:rsid w:val="19FAB124"/>
    <w:rsid w:val="2FDCC5E4"/>
    <w:rsid w:val="32D288A9"/>
    <w:rsid w:val="33795801"/>
    <w:rsid w:val="366E0733"/>
    <w:rsid w:val="3AEEFE15"/>
    <w:rsid w:val="3F333EF7"/>
    <w:rsid w:val="3F77EEEF"/>
    <w:rsid w:val="3FBF9A9C"/>
    <w:rsid w:val="3FEF6E01"/>
    <w:rsid w:val="4BBB6A6C"/>
    <w:rsid w:val="59FF43DA"/>
    <w:rsid w:val="5FCD99C6"/>
    <w:rsid w:val="5FD97C1A"/>
    <w:rsid w:val="5FF54640"/>
    <w:rsid w:val="5FF725BF"/>
    <w:rsid w:val="5FFFB46C"/>
    <w:rsid w:val="637F5D63"/>
    <w:rsid w:val="6B3DC016"/>
    <w:rsid w:val="6BF7F8D0"/>
    <w:rsid w:val="6BFEDB93"/>
    <w:rsid w:val="6F7DE653"/>
    <w:rsid w:val="6F96A7B2"/>
    <w:rsid w:val="71BAA335"/>
    <w:rsid w:val="73FE4EF5"/>
    <w:rsid w:val="753F751F"/>
    <w:rsid w:val="773C6272"/>
    <w:rsid w:val="777BBB4A"/>
    <w:rsid w:val="77F597C9"/>
    <w:rsid w:val="77F8CE42"/>
    <w:rsid w:val="77F9D6A3"/>
    <w:rsid w:val="7897289F"/>
    <w:rsid w:val="7AAD5B87"/>
    <w:rsid w:val="7DBABBA3"/>
    <w:rsid w:val="7DF27B7C"/>
    <w:rsid w:val="7EEF62AD"/>
    <w:rsid w:val="7FDF18C1"/>
    <w:rsid w:val="7FFF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D0AE5"/>
  <w15:docId w15:val="{79EABD52-53B4-4D4B-A78C-61DC42CB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ind w:firstLineChars="200" w:firstLine="420"/>
      <w:jc w:val="both"/>
    </w:pPr>
    <w:rPr>
      <w:rFonts w:ascii="FangSong" w:eastAsia="方正仿宋_GBK" w:hAnsi="FangSong"/>
      <w:kern w:val="2"/>
      <w:sz w:val="32"/>
      <w:szCs w:val="24"/>
    </w:rPr>
  </w:style>
  <w:style w:type="paragraph" w:styleId="1">
    <w:name w:val="heading 1"/>
    <w:next w:val="a"/>
    <w:link w:val="10"/>
    <w:qFormat/>
    <w:pPr>
      <w:ind w:firstLineChars="200" w:firstLine="200"/>
      <w:jc w:val="both"/>
      <w:outlineLvl w:val="0"/>
    </w:pPr>
    <w:rPr>
      <w:rFonts w:ascii="SimHei" w:eastAsia="方正黑体_GBK" w:hAnsi="SimHei" w:cs="SimSun"/>
      <w:bCs/>
      <w:kern w:val="36"/>
      <w:sz w:val="32"/>
      <w:szCs w:val="48"/>
    </w:rPr>
  </w:style>
  <w:style w:type="paragraph" w:styleId="2">
    <w:name w:val="heading 2"/>
    <w:next w:val="a"/>
    <w:semiHidden/>
    <w:unhideWhenUsed/>
    <w:qFormat/>
    <w:pPr>
      <w:keepNext/>
      <w:keepLines/>
      <w:ind w:firstLine="641"/>
      <w:outlineLvl w:val="1"/>
    </w:pPr>
    <w:rPr>
      <w:rFonts w:ascii="Arial" w:eastAsia="方正楷体_GBK" w:hAnsi="Arial" w:cstheme="minorBidi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SimSun" w:hAnsi="Courier New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paragraph" w:customStyle="1" w:styleId="11">
    <w:name w:val="正文1"/>
    <w:link w:val="12"/>
    <w:qFormat/>
    <w:pPr>
      <w:ind w:firstLineChars="200" w:firstLine="640"/>
      <w:jc w:val="both"/>
    </w:pPr>
    <w:rPr>
      <w:rFonts w:eastAsia="FangSong" w:cstheme="minorBidi"/>
      <w:kern w:val="2"/>
      <w:sz w:val="32"/>
      <w:szCs w:val="32"/>
    </w:rPr>
  </w:style>
  <w:style w:type="paragraph" w:customStyle="1" w:styleId="a7">
    <w:name w:val="题目"/>
    <w:next w:val="a"/>
    <w:qFormat/>
    <w:pPr>
      <w:jc w:val="center"/>
      <w:outlineLvl w:val="0"/>
    </w:pPr>
    <w:rPr>
      <w:rFonts w:ascii="STSong" w:eastAsia="STSong" w:hAnsi="STSong" w:cstheme="minorBidi"/>
      <w:sz w:val="36"/>
    </w:rPr>
  </w:style>
  <w:style w:type="character" w:customStyle="1" w:styleId="10">
    <w:name w:val="标题 1 字符"/>
    <w:basedOn w:val="a0"/>
    <w:link w:val="1"/>
    <w:uiPriority w:val="9"/>
    <w:qFormat/>
    <w:rPr>
      <w:rFonts w:ascii="SimHei" w:eastAsia="方正黑体_GBK" w:hAnsi="SimHei" w:cs="SimSun"/>
      <w:bCs/>
      <w:kern w:val="36"/>
      <w:szCs w:val="48"/>
    </w:rPr>
  </w:style>
  <w:style w:type="character" w:customStyle="1" w:styleId="12">
    <w:name w:val="正文1 字符"/>
    <w:basedOn w:val="a0"/>
    <w:link w:val="11"/>
    <w:qFormat/>
    <w:rPr>
      <w:rFonts w:ascii="Times New Roman" w:eastAsia="FangSong" w:hAnsi="Times New Roman"/>
    </w:rPr>
  </w:style>
  <w:style w:type="paragraph" w:customStyle="1" w:styleId="a8">
    <w:name w:val="正文标题"/>
    <w:next w:val="a"/>
    <w:qFormat/>
    <w:pPr>
      <w:jc w:val="center"/>
    </w:pPr>
    <w:rPr>
      <w:rFonts w:ascii="STSong" w:eastAsia="STSong" w:hAnsi="STSong" w:cstheme="minorBidi"/>
      <w:sz w:val="36"/>
    </w:rPr>
  </w:style>
  <w:style w:type="paragraph" w:customStyle="1" w:styleId="a9">
    <w:name w:val="图表标题"/>
    <w:next w:val="a"/>
    <w:qFormat/>
    <w:pPr>
      <w:jc w:val="center"/>
    </w:pPr>
    <w:rPr>
      <w:rFonts w:asciiTheme="minorHAnsi" w:eastAsia="FangSong" w:hAnsiTheme="minorHAnsi" w:cstheme="minorBid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114</Characters>
  <Application>Microsoft Office Word</Application>
  <DocSecurity>0</DocSecurity>
  <Lines>28</Lines>
  <Paragraphs>15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duanyali</dc:creator>
  <cp:lastModifiedBy>张宇宁</cp:lastModifiedBy>
  <cp:revision>14</cp:revision>
  <cp:lastPrinted>2024-07-03T01:26:00Z</cp:lastPrinted>
  <dcterms:created xsi:type="dcterms:W3CDTF">2022-11-03T07:10:00Z</dcterms:created>
  <dcterms:modified xsi:type="dcterms:W3CDTF">2026-08-31T05:54:00Z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